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F2882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0" w:name="_GoBack"/>
            <w:bookmarkEnd w:id="0"/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</w:t>
            </w:r>
            <w:proofErr w:type="gramStart"/>
            <w:r>
              <w:rPr>
                <w:rFonts w:ascii="Georgia" w:hAnsi="Georgia" w:cs="Dubai"/>
                <w:sz w:val="40"/>
                <w:szCs w:val="40"/>
              </w:rPr>
              <w:t>one way</w:t>
            </w:r>
            <w:proofErr w:type="gramEnd"/>
            <w:r>
              <w:rPr>
                <w:rFonts w:ascii="Georgia" w:hAnsi="Georgia" w:cs="Dubai"/>
                <w:sz w:val="40"/>
                <w:szCs w:val="40"/>
              </w:rPr>
              <w:t xml:space="preserve">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59C7329F" wp14:editId="49EDD281">
                  <wp:extent cx="655320" cy="491490"/>
                  <wp:effectExtent l="0" t="0" r="0" b="3810"/>
                  <wp:docPr id="11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1" w:name="Blank_MP1_panel2"/>
            <w:bookmarkEnd w:id="1"/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7C78C4ED" wp14:editId="4027BE4B">
                  <wp:extent cx="655320" cy="491490"/>
                  <wp:effectExtent l="0" t="0" r="0" b="3810"/>
                  <wp:docPr id="13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82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2" w:name="Blank_MP1_panel3"/>
            <w:bookmarkEnd w:id="2"/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0845316B" wp14:editId="6185963C">
                  <wp:extent cx="655320" cy="491490"/>
                  <wp:effectExtent l="0" t="0" r="0" b="3810"/>
                  <wp:docPr id="14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5CE156C2" wp14:editId="4BCA3DF2">
                  <wp:extent cx="655320" cy="491490"/>
                  <wp:effectExtent l="0" t="0" r="0" b="3810"/>
                  <wp:docPr id="15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82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3" w:name="Blank_MP1_panel5"/>
            <w:bookmarkEnd w:id="3"/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253B2200" wp14:editId="68941950">
                  <wp:extent cx="655320" cy="491490"/>
                  <wp:effectExtent l="0" t="0" r="0" b="3810"/>
                  <wp:docPr id="18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149BFE90" wp14:editId="3F818E63">
                  <wp:extent cx="655320" cy="491490"/>
                  <wp:effectExtent l="0" t="0" r="0" b="3810"/>
                  <wp:docPr id="19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82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4" w:name="Blank_MP1_panel7"/>
            <w:bookmarkEnd w:id="4"/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4F4D823B" wp14:editId="6B89F60F">
                  <wp:extent cx="655320" cy="491490"/>
                  <wp:effectExtent l="0" t="0" r="0" b="3810"/>
                  <wp:docPr id="16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26B19B7B" wp14:editId="06A6853E">
                  <wp:extent cx="655320" cy="491490"/>
                  <wp:effectExtent l="0" t="0" r="0" b="3810"/>
                  <wp:docPr id="17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82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5" w:name="Blank_MP1_panel9"/>
            <w:bookmarkEnd w:id="5"/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4443E895" wp14:editId="7C3E86C0">
                  <wp:extent cx="655320" cy="491490"/>
                  <wp:effectExtent l="0" t="0" r="0" b="3810"/>
                  <wp:docPr id="20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CF2882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CF2882">
              <w:rPr>
                <w:rFonts w:ascii="Georgia" w:hAnsi="Georgia" w:cs="Dubai"/>
                <w:b/>
                <w:color w:val="FF0000"/>
                <w:sz w:val="40"/>
                <w:szCs w:val="40"/>
              </w:rPr>
              <w:t>Reminder</w:t>
            </w: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Hands are the number one way germs are transmitted.</w:t>
            </w:r>
          </w:p>
          <w:p w:rsidR="00CF2882" w:rsidRPr="0075313F" w:rsidRDefault="00CF2882" w:rsidP="00CF288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E52665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05C45FCD" wp14:editId="599BEC40">
                  <wp:extent cx="655320" cy="491490"/>
                  <wp:effectExtent l="0" t="0" r="0" b="3810"/>
                  <wp:docPr id="21" name="Picture 9" descr="C:\photographs\hand8before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5598AD-AA1E-45A1-B132-7A2BE1A3B2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C:\photographs\hand8before.jpg">
                            <a:extLst>
                              <a:ext uri="{FF2B5EF4-FFF2-40B4-BE49-F238E27FC236}">
                                <a16:creationId xmlns:a16="http://schemas.microsoft.com/office/drawing/2014/main" id="{B25598AD-AA1E-45A1-B132-7A2BE1A3B2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9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882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F2882" w:rsidRPr="00C25512" w:rsidRDefault="00CF2882" w:rsidP="00CF288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bookmarkStart w:id="6" w:name="_Hlk523944378"/>
            <w:r w:rsidRPr="00C25512">
              <w:rPr>
                <w:rFonts w:ascii="Georgia" w:hAnsi="Georgia" w:cs="Dubai"/>
                <w:szCs w:val="28"/>
              </w:rPr>
              <w:lastRenderedPageBreak/>
              <w:t>Clean your hands:</w:t>
            </w:r>
          </w:p>
          <w:p w:rsidR="00CF2882" w:rsidRPr="00C25512" w:rsidRDefault="00CF288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F2882" w:rsidRPr="00C25512" w:rsidRDefault="00CF288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F2882" w:rsidRPr="00C25512" w:rsidRDefault="00CF288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F2882" w:rsidRPr="00C25512" w:rsidRDefault="00CF288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F2882" w:rsidRPr="000A2626" w:rsidRDefault="00CF2882" w:rsidP="00CF2882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F2882" w:rsidRPr="0075313F" w:rsidRDefault="00CF2882" w:rsidP="00CF2882">
            <w:pPr>
              <w:pStyle w:val="AveryStyle1"/>
              <w:rPr>
                <w:rFonts w:ascii="Georgia" w:hAnsi="Georgia" w:cs="Dubai"/>
                <w:sz w:val="40"/>
                <w:szCs w:val="40"/>
              </w:rPr>
            </w:pPr>
          </w:p>
        </w:tc>
      </w:tr>
      <w:bookmarkEnd w:id="6"/>
      <w:tr w:rsidR="00C25512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0A2626" w:rsidRDefault="00C25512" w:rsidP="00C25512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75313F" w:rsidRDefault="00C25512" w:rsidP="00C25512">
            <w:pPr>
              <w:pStyle w:val="AveryStyle1"/>
              <w:rPr>
                <w:rFonts w:ascii="Georgia" w:hAnsi="Georgia" w:cs="Dubai"/>
                <w:sz w:val="40"/>
                <w:szCs w:val="40"/>
              </w:rPr>
            </w:pPr>
          </w:p>
        </w:tc>
      </w:tr>
      <w:tr w:rsidR="00C25512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0A2626" w:rsidRDefault="00C25512" w:rsidP="00C25512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75313F" w:rsidRDefault="00C25512" w:rsidP="00C25512">
            <w:pPr>
              <w:pStyle w:val="AveryStyle1"/>
              <w:rPr>
                <w:rFonts w:ascii="Georgia" w:hAnsi="Georgia" w:cs="Dubai"/>
                <w:sz w:val="40"/>
                <w:szCs w:val="40"/>
              </w:rPr>
            </w:pPr>
          </w:p>
        </w:tc>
      </w:tr>
      <w:tr w:rsidR="00C25512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0A2626" w:rsidRDefault="00C25512" w:rsidP="00C25512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75313F" w:rsidRDefault="00C25512" w:rsidP="00C25512">
            <w:pPr>
              <w:pStyle w:val="AveryStyle1"/>
              <w:rPr>
                <w:rFonts w:ascii="Georgia" w:hAnsi="Georgia" w:cs="Dubai"/>
                <w:sz w:val="40"/>
                <w:szCs w:val="40"/>
              </w:rPr>
            </w:pPr>
          </w:p>
        </w:tc>
      </w:tr>
      <w:tr w:rsidR="00C25512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0A2626" w:rsidRDefault="00C25512" w:rsidP="00C25512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C25512" w:rsidRPr="00C25512" w:rsidRDefault="00C25512" w:rsidP="00C25512">
            <w:pPr>
              <w:pStyle w:val="AveryStyle1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Clean your hands: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entering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Upon exiting each room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Between each resident</w:t>
            </w:r>
          </w:p>
          <w:p w:rsidR="00C25512" w:rsidRPr="00C25512" w:rsidRDefault="00C25512" w:rsidP="00C25512">
            <w:pPr>
              <w:pStyle w:val="AveryStyle1"/>
              <w:numPr>
                <w:ilvl w:val="0"/>
                <w:numId w:val="1"/>
              </w:numPr>
              <w:ind w:left="510" w:hanging="180"/>
              <w:jc w:val="left"/>
              <w:rPr>
                <w:rFonts w:ascii="Georgia" w:hAnsi="Georgia" w:cs="Dubai"/>
                <w:szCs w:val="28"/>
              </w:rPr>
            </w:pPr>
            <w:r w:rsidRPr="00C25512">
              <w:rPr>
                <w:rFonts w:ascii="Georgia" w:hAnsi="Georgia" w:cs="Dubai"/>
                <w:szCs w:val="28"/>
              </w:rPr>
              <w:t>Before and after the use of gloves</w:t>
            </w:r>
          </w:p>
          <w:p w:rsidR="00C25512" w:rsidRPr="0075313F" w:rsidRDefault="00C25512" w:rsidP="00C25512">
            <w:pPr>
              <w:pStyle w:val="AveryStyle1"/>
              <w:rPr>
                <w:rFonts w:ascii="Georgia" w:hAnsi="Georgia" w:cs="Dubai"/>
                <w:sz w:val="40"/>
                <w:szCs w:val="40"/>
              </w:rPr>
            </w:pPr>
          </w:p>
        </w:tc>
      </w:tr>
    </w:tbl>
    <w:p w:rsidR="00543AEF" w:rsidRDefault="00B15655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784F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2BF3" id="Rectangle 10" o:spid="_x0000_s102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3AE2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FA37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4A9E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81FB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072E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8B50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D672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A912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543AEF" w:rsidRDefault="00543AEF">
      <w:pPr>
        <w:spacing w:after="0" w:line="20" w:lineRule="exact"/>
      </w:pPr>
    </w:p>
    <w:sectPr w:rsidR="00543AEF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3378"/>
    <w:multiLevelType w:val="hybridMultilevel"/>
    <w:tmpl w:val="290AED20"/>
    <w:lvl w:ilvl="0" w:tplc="04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EF"/>
    <w:rsid w:val="00065D0E"/>
    <w:rsid w:val="00096CFA"/>
    <w:rsid w:val="000A2626"/>
    <w:rsid w:val="003930CE"/>
    <w:rsid w:val="00543AEF"/>
    <w:rsid w:val="00646CB2"/>
    <w:rsid w:val="006F0573"/>
    <w:rsid w:val="00722450"/>
    <w:rsid w:val="0075313F"/>
    <w:rsid w:val="00904662"/>
    <w:rsid w:val="00B15655"/>
    <w:rsid w:val="00B2573B"/>
    <w:rsid w:val="00C25512"/>
    <w:rsid w:val="00CF2882"/>
    <w:rsid w:val="00D50978"/>
    <w:rsid w:val="00D63C63"/>
    <w:rsid w:val="00DC2EA0"/>
    <w:rsid w:val="00E50F67"/>
    <w:rsid w:val="00E52665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0370"/>
  <w15:docId w15:val="{B0D74DA5-ECE2-41F2-8160-071DB66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Mary Alice Lavin</cp:lastModifiedBy>
  <cp:revision>6</cp:revision>
  <cp:lastPrinted>2018-09-06T02:02:00Z</cp:lastPrinted>
  <dcterms:created xsi:type="dcterms:W3CDTF">2018-09-06T01:46:00Z</dcterms:created>
  <dcterms:modified xsi:type="dcterms:W3CDTF">2018-10-10T18:29:00Z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